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4" w:rsidRDefault="0040340B" w:rsidP="0040340B">
      <w:pPr>
        <w:jc w:val="center"/>
      </w:pPr>
      <w:bookmarkStart w:id="0" w:name="_GoBack"/>
      <w:bookmarkEnd w:id="0"/>
      <w:r>
        <w:rPr>
          <w:rFonts w:hint="eastAsia"/>
        </w:rPr>
        <w:t>第５２回熊本県医学検査学会の演題・抄録登録方法について</w:t>
      </w:r>
    </w:p>
    <w:p w:rsidR="0040340B" w:rsidRDefault="0040340B"/>
    <w:p w:rsidR="0040340B" w:rsidRDefault="0040340B" w:rsidP="0040340B">
      <w:r>
        <w:rPr>
          <w:rFonts w:hint="eastAsia"/>
        </w:rPr>
        <w:t>一般演題登録の演題・抄録の受付は日臨技会員専門サイトからのWeｂ受付で登録します。</w:t>
      </w:r>
    </w:p>
    <w:p w:rsidR="0040340B" w:rsidRDefault="0040340B" w:rsidP="0040340B">
      <w:pPr>
        <w:rPr>
          <w:u w:val="single"/>
        </w:rPr>
      </w:pPr>
      <w:r>
        <w:rPr>
          <w:rFonts w:hint="eastAsia"/>
        </w:rPr>
        <w:t>【STEP１】から順に</w:t>
      </w:r>
      <w:r w:rsidRPr="0040340B">
        <w:rPr>
          <w:rFonts w:hint="eastAsia"/>
          <w:bdr w:val="single" w:sz="4" w:space="0" w:color="auto"/>
        </w:rPr>
        <w:t>＞＞次へ</w:t>
      </w:r>
      <w:r>
        <w:rPr>
          <w:rFonts w:hint="eastAsia"/>
        </w:rPr>
        <w:t xml:space="preserve">をクリックし手入力を進めます。（詳細は後述）途中でログアウトする、ブラウザを中断すると、演題の受付はできません。受付直後、演題受領メールを自動送信します。　</w:t>
      </w:r>
      <w:r w:rsidRPr="0040340B">
        <w:rPr>
          <w:rFonts w:hint="eastAsia"/>
          <w:u w:val="single"/>
        </w:rPr>
        <w:t>必ず最後のステップまで進んで登録を完了し、直後に送信される受領メールで内容を確認してください。</w:t>
      </w:r>
    </w:p>
    <w:p w:rsidR="0040340B" w:rsidRDefault="0040340B" w:rsidP="0040340B">
      <w:pPr>
        <w:rPr>
          <w:u w:val="single"/>
        </w:rPr>
      </w:pPr>
    </w:p>
    <w:p w:rsidR="0040340B" w:rsidRDefault="0040340B" w:rsidP="0040340B"/>
    <w:p w:rsidR="0040340B" w:rsidRDefault="0040340B" w:rsidP="0040340B">
      <w:r>
        <w:t>1． Webにて日臨技ホームページ（JAMT：http://www.jamt.or.jp/）</w:t>
      </w:r>
      <w:r w:rsidR="0010140D">
        <w:rPr>
          <w:rFonts w:hint="eastAsia"/>
        </w:rPr>
        <w:t>で</w:t>
      </w:r>
      <w:r>
        <w:t xml:space="preserve">、「会員専用ページ」をクリック。 </w:t>
      </w:r>
    </w:p>
    <w:p w:rsidR="0040340B" w:rsidRDefault="0040340B" w:rsidP="0040340B"/>
    <w:p w:rsidR="0040340B" w:rsidRDefault="0040340B" w:rsidP="0040340B">
      <w:r>
        <w:t>2． 会員専用サイトに、会員No、パスワードを入力しログイン</w:t>
      </w:r>
      <w:r w:rsidR="00D53864">
        <w:rPr>
          <w:rFonts w:hint="eastAsia"/>
        </w:rPr>
        <w:t>する</w:t>
      </w:r>
      <w:r>
        <w:t xml:space="preserve">。 </w:t>
      </w:r>
    </w:p>
    <w:p w:rsidR="0040340B" w:rsidRDefault="0040340B" w:rsidP="00D53864">
      <w:r>
        <w:rPr>
          <w:rFonts w:hint="eastAsia"/>
        </w:rPr>
        <w:t>※</w:t>
      </w:r>
      <w:r>
        <w:t xml:space="preserve"> パスワードが不明な方は日臨技に再発行申請し、必ず本人のパスワードを使用して下さい。 </w:t>
      </w:r>
    </w:p>
    <w:p w:rsidR="0040340B" w:rsidRDefault="0040340B" w:rsidP="0040340B"/>
    <w:p w:rsidR="0040340B" w:rsidRDefault="0040340B" w:rsidP="0040340B">
      <w:r>
        <w:t xml:space="preserve">3． 日臨技会員メニューの「学会演題発表・査読」→「演題・抄録登録」をクリック。 </w:t>
      </w:r>
    </w:p>
    <w:p w:rsidR="0040340B" w:rsidRDefault="0040340B" w:rsidP="0040340B"/>
    <w:p w:rsidR="0040340B" w:rsidRDefault="0040340B" w:rsidP="0040340B">
      <w:r>
        <w:t>4． Step 1 学会の選択で</w:t>
      </w:r>
      <w:r>
        <w:rPr>
          <w:rFonts w:hint="eastAsia"/>
        </w:rPr>
        <w:t>「第５２回熊本県医学検査学会</w:t>
      </w:r>
      <w:r>
        <w:t>」を選択</w:t>
      </w:r>
      <w:r w:rsidR="00D53864">
        <w:rPr>
          <w:rFonts w:hint="eastAsia"/>
        </w:rPr>
        <w:t>する。画面が表示されたら、</w:t>
      </w:r>
      <w:r w:rsidRPr="00D53864">
        <w:rPr>
          <w:rFonts w:hint="eastAsia"/>
          <w:bdr w:val="single" w:sz="4" w:space="0" w:color="auto"/>
        </w:rPr>
        <w:t>＞＞演題の新規登録</w:t>
      </w:r>
      <w:r>
        <w:t xml:space="preserve"> をクリック</w:t>
      </w:r>
      <w:r w:rsidR="00D53864">
        <w:rPr>
          <w:rFonts w:hint="eastAsia"/>
        </w:rPr>
        <w:t>する</w:t>
      </w:r>
      <w:r>
        <w:t xml:space="preserve">。 </w:t>
      </w:r>
    </w:p>
    <w:p w:rsidR="00D53864" w:rsidRDefault="00D53864" w:rsidP="0040340B"/>
    <w:p w:rsidR="0040340B" w:rsidRDefault="0040340B" w:rsidP="0040340B">
      <w:r>
        <w:t>5． Step 2 利益相反（COI）の確認を入力・申請後</w:t>
      </w:r>
      <w:r w:rsidR="00D53864">
        <w:rPr>
          <w:rFonts w:hint="eastAsia"/>
        </w:rPr>
        <w:t>、</w:t>
      </w:r>
      <w:r w:rsidRPr="00D53864">
        <w:rPr>
          <w:rFonts w:hint="eastAsia"/>
          <w:bdr w:val="single" w:sz="4" w:space="0" w:color="auto"/>
        </w:rPr>
        <w:t>＞＞次へ</w:t>
      </w:r>
      <w:r>
        <w:t xml:space="preserve"> をクリック。 </w:t>
      </w:r>
    </w:p>
    <w:p w:rsidR="0040340B" w:rsidRDefault="0040340B" w:rsidP="0040340B"/>
    <w:p w:rsidR="00D53864" w:rsidRDefault="0040340B" w:rsidP="00D53864">
      <w:r>
        <w:t>6． Step 3 演題の入力に関し必要事項を入力し</w:t>
      </w:r>
      <w:r w:rsidR="00D53864">
        <w:rPr>
          <w:rFonts w:hint="eastAsia"/>
        </w:rPr>
        <w:t xml:space="preserve">　</w:t>
      </w:r>
      <w:r w:rsidRPr="00D53864">
        <w:rPr>
          <w:rFonts w:hint="eastAsia"/>
          <w:bdr w:val="single" w:sz="4" w:space="0" w:color="auto"/>
        </w:rPr>
        <w:t>＞＞次へ</w:t>
      </w:r>
      <w:r>
        <w:t xml:space="preserve"> をクリック。 </w:t>
      </w:r>
    </w:p>
    <w:p w:rsidR="00D53864" w:rsidRDefault="0040340B" w:rsidP="00D53864">
      <w:r>
        <w:rPr>
          <w:rFonts w:hint="eastAsia"/>
        </w:rPr>
        <w:t>※</w:t>
      </w:r>
      <w:r>
        <w:t xml:space="preserve"> メールアドレスは間違えのないよう正確に入力して下さい。 </w:t>
      </w:r>
    </w:p>
    <w:p w:rsidR="0040340B" w:rsidRDefault="0040340B" w:rsidP="00D53864">
      <w:r>
        <w:rPr>
          <w:rFonts w:hint="eastAsia"/>
        </w:rPr>
        <w:t>※</w:t>
      </w:r>
      <w:r>
        <w:t xml:space="preserve"> 抄録を後から登録する場合は</w:t>
      </w:r>
      <w:r w:rsidRPr="00D53864">
        <w:rPr>
          <w:rFonts w:hint="eastAsia"/>
          <w:bdr w:val="single" w:sz="4" w:space="0" w:color="auto"/>
        </w:rPr>
        <w:t>＞＞確認して登録する</w:t>
      </w:r>
      <w:r>
        <w:t xml:space="preserve"> をクリックして Step 5 へ進みます。 </w:t>
      </w:r>
    </w:p>
    <w:p w:rsidR="0040340B" w:rsidRDefault="0040340B" w:rsidP="0040340B">
      <w:r>
        <w:rPr>
          <w:rFonts w:hint="eastAsia"/>
        </w:rPr>
        <w:t>※</w:t>
      </w:r>
      <w:r>
        <w:t xml:space="preserve"> 後日、演題名変更や抄録登録をする場合は Step 1 から同じ手順で行って下さい。 </w:t>
      </w:r>
    </w:p>
    <w:p w:rsidR="0040340B" w:rsidRDefault="0040340B" w:rsidP="0040340B">
      <w:r>
        <w:t xml:space="preserve"> </w:t>
      </w:r>
    </w:p>
    <w:p w:rsidR="0040340B" w:rsidRDefault="0040340B" w:rsidP="0040340B"/>
    <w:p w:rsidR="0040340B" w:rsidRDefault="0040340B" w:rsidP="0040340B"/>
    <w:p w:rsidR="0040340B" w:rsidRDefault="0040340B" w:rsidP="0040340B">
      <w:r>
        <w:lastRenderedPageBreak/>
        <w:t xml:space="preserve">7． Step 4 抄録の入力またはアップロードにて、抄録登録方法を選択し入力を行う。 </w:t>
      </w:r>
    </w:p>
    <w:p w:rsidR="0040340B" w:rsidRDefault="0040340B" w:rsidP="0040340B">
      <w:r>
        <w:rPr>
          <w:rFonts w:hint="eastAsia"/>
        </w:rPr>
        <w:t>※</w:t>
      </w:r>
      <w:r>
        <w:t xml:space="preserve"> 抄録は2</w:t>
      </w:r>
      <w:r w:rsidR="00D53864">
        <w:rPr>
          <w:rFonts w:hint="eastAsia"/>
        </w:rPr>
        <w:t>3</w:t>
      </w:r>
      <w:r>
        <w:t>文字</w:t>
      </w:r>
      <w:r w:rsidR="00D53864">
        <w:t>×</w:t>
      </w:r>
      <w:r w:rsidR="00D53864">
        <w:rPr>
          <w:rFonts w:hint="eastAsia"/>
        </w:rPr>
        <w:t>34</w:t>
      </w:r>
      <w:r>
        <w:t>行×2段組</w:t>
      </w:r>
      <w:r w:rsidR="00D53864">
        <w:rPr>
          <w:rFonts w:hint="eastAsia"/>
        </w:rPr>
        <w:t xml:space="preserve">　1564</w:t>
      </w:r>
      <w:r>
        <w:t xml:space="preserve">文字以内で入力下さい。 </w:t>
      </w:r>
    </w:p>
    <w:p w:rsidR="0040340B" w:rsidRDefault="0040340B" w:rsidP="0040340B">
      <w:r>
        <w:rPr>
          <w:rFonts w:hint="eastAsia"/>
        </w:rPr>
        <w:t>※</w:t>
      </w:r>
      <w:r>
        <w:t xml:space="preserve"> ファイルアップロード登録する場合は、 抄録本文のフォント、サイズ（明朝体10.5P）は変更しないで下さい。 </w:t>
      </w:r>
    </w:p>
    <w:p w:rsidR="0040340B" w:rsidRDefault="0040340B" w:rsidP="0040340B">
      <w:r>
        <w:rPr>
          <w:rFonts w:hint="eastAsia"/>
        </w:rPr>
        <w:t>※</w:t>
      </w:r>
      <w:r>
        <w:t xml:space="preserve"> 末尾に連絡先</w:t>
      </w:r>
      <w:r w:rsidR="00D53864">
        <w:rPr>
          <w:rFonts w:hint="eastAsia"/>
        </w:rPr>
        <w:t>（電話番号）</w:t>
      </w:r>
      <w:r>
        <w:t xml:space="preserve">を必ず入力して下さい。 </w:t>
      </w:r>
    </w:p>
    <w:p w:rsidR="00D53864" w:rsidRDefault="00D53864" w:rsidP="0040340B"/>
    <w:p w:rsidR="0040340B" w:rsidRDefault="0040340B" w:rsidP="0040340B">
      <w:r>
        <w:t>8． Step 5 入力内容確認で 抄録 PDFの確認 をクリックし、内容確認して下さい。</w:t>
      </w:r>
    </w:p>
    <w:p w:rsidR="0040340B" w:rsidRDefault="0040340B" w:rsidP="0040340B">
      <w:r>
        <w:t xml:space="preserve"> 確認後 </w:t>
      </w:r>
      <w:r w:rsidRPr="00D53864">
        <w:rPr>
          <w:bdr w:val="single" w:sz="4" w:space="0" w:color="auto"/>
        </w:rPr>
        <w:t>＞＞次へ登録・変更</w:t>
      </w:r>
      <w:r>
        <w:t xml:space="preserve"> をクリックすると受付番号が表示され、登録完了メールが自動配信されます。 </w:t>
      </w:r>
    </w:p>
    <w:p w:rsidR="0040340B" w:rsidRDefault="0040340B" w:rsidP="0040340B"/>
    <w:p w:rsidR="0040340B" w:rsidRDefault="0040340B" w:rsidP="0040340B">
      <w:r>
        <w:rPr>
          <w:rFonts w:hint="eastAsia"/>
        </w:rPr>
        <w:t>≪</w:t>
      </w:r>
      <w:r w:rsidR="00D53864">
        <w:rPr>
          <w:rFonts w:hint="eastAsia"/>
        </w:rPr>
        <w:t>登録方法についてのお問い合わせ</w:t>
      </w:r>
      <w:r>
        <w:rPr>
          <w:rFonts w:hint="eastAsia"/>
        </w:rPr>
        <w:t>≫</w:t>
      </w:r>
    </w:p>
    <w:p w:rsidR="00D53864" w:rsidRDefault="00D53864" w:rsidP="0040340B">
      <w:r>
        <w:rPr>
          <w:rFonts w:hint="eastAsia"/>
        </w:rPr>
        <w:t xml:space="preserve">　学会事務担当（096-275-2169　熊本保健科学大学　松本）までお問合せください。</w:t>
      </w:r>
    </w:p>
    <w:p w:rsidR="00D53864" w:rsidRDefault="00D53864" w:rsidP="0040340B">
      <w:r>
        <w:rPr>
          <w:rFonts w:hint="eastAsia"/>
        </w:rPr>
        <w:t xml:space="preserve">　</w:t>
      </w:r>
    </w:p>
    <w:p w:rsidR="00D53864" w:rsidRDefault="00D53864" w:rsidP="00D53864">
      <w:pPr>
        <w:jc w:val="right"/>
      </w:pPr>
      <w:r>
        <w:rPr>
          <w:rFonts w:hint="eastAsia"/>
        </w:rPr>
        <w:t>以上</w:t>
      </w:r>
    </w:p>
    <w:sectPr w:rsidR="00D53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0B"/>
    <w:rsid w:val="0010140D"/>
    <w:rsid w:val="0040340B"/>
    <w:rsid w:val="006939C4"/>
    <w:rsid w:val="00B96636"/>
    <w:rsid w:val="00D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松本珠美</dc:creator>
  <cp:lastModifiedBy>karla</cp:lastModifiedBy>
  <cp:revision>2</cp:revision>
  <dcterms:created xsi:type="dcterms:W3CDTF">2019-10-07T08:08:00Z</dcterms:created>
  <dcterms:modified xsi:type="dcterms:W3CDTF">2019-10-07T08:08:00Z</dcterms:modified>
</cp:coreProperties>
</file>